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19" w:rsidRDefault="00457C19" w:rsidP="00457C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ВЕДОМОСТЬ</w:t>
      </w:r>
    </w:p>
    <w:p w:rsidR="009D1D49" w:rsidRDefault="00457C19" w:rsidP="00457C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C19">
        <w:rPr>
          <w:rFonts w:ascii="Times New Roman" w:hAnsi="Times New Roman" w:cs="Times New Roman"/>
          <w:b/>
          <w:sz w:val="28"/>
          <w:szCs w:val="28"/>
        </w:rPr>
        <w:t xml:space="preserve"> материальных ценностей.</w:t>
      </w:r>
    </w:p>
    <w:tbl>
      <w:tblPr>
        <w:tblStyle w:val="a3"/>
        <w:tblW w:w="10524" w:type="dxa"/>
        <w:tblInd w:w="-459" w:type="dxa"/>
        <w:tblLayout w:type="fixed"/>
        <w:tblLook w:val="04A0"/>
      </w:tblPr>
      <w:tblGrid>
        <w:gridCol w:w="675"/>
        <w:gridCol w:w="4003"/>
        <w:gridCol w:w="825"/>
        <w:gridCol w:w="861"/>
        <w:gridCol w:w="1772"/>
        <w:gridCol w:w="2388"/>
      </w:tblGrid>
      <w:tr w:rsidR="00457C19" w:rsidTr="00427BAC">
        <w:trPr>
          <w:trHeight w:val="600"/>
        </w:trPr>
        <w:tc>
          <w:tcPr>
            <w:tcW w:w="675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3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61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772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Инв. номер</w:t>
            </w:r>
          </w:p>
        </w:tc>
        <w:tc>
          <w:tcPr>
            <w:tcW w:w="2388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57C19" w:rsidTr="00427BAC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03" w:type="dxa"/>
          </w:tcPr>
          <w:p w:rsidR="00457C19" w:rsidRPr="00457C19" w:rsidRDefault="00427BAC" w:rsidP="00A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(циркуляр)</w:t>
            </w:r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427BAC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01320247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427BAC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03" w:type="dxa"/>
          </w:tcPr>
          <w:p w:rsidR="00457C19" w:rsidRPr="00457C19" w:rsidRDefault="00427BAC" w:rsidP="005A5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СКД</w:t>
            </w:r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427BAC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01380138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427BAC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03" w:type="dxa"/>
          </w:tcPr>
          <w:p w:rsidR="00457C19" w:rsidRPr="00457C19" w:rsidRDefault="00427BAC" w:rsidP="00AF0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деревообрабатывающий</w:t>
            </w:r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427BAC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01380131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427BAC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03" w:type="dxa"/>
          </w:tcPr>
          <w:p w:rsidR="00457C19" w:rsidRPr="00457C19" w:rsidRDefault="00427BAC" w:rsidP="00223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настольный универсальный</w:t>
            </w:r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427BAC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01320250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427BAC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03" w:type="dxa"/>
          </w:tcPr>
          <w:p w:rsidR="00457C19" w:rsidRPr="00457C19" w:rsidRDefault="00427BAC" w:rsidP="0053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настольный универсальный</w:t>
            </w:r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427BAC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01320476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427BAC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03" w:type="dxa"/>
          </w:tcPr>
          <w:p w:rsidR="00457C19" w:rsidRPr="00457C19" w:rsidRDefault="00427BAC" w:rsidP="00F55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Станок </w:t>
            </w:r>
            <w:r w:rsidR="00370D9A">
              <w:rPr>
                <w:rFonts w:ascii="Times New Roman" w:hAnsi="Times New Roman" w:cs="Times New Roman"/>
                <w:sz w:val="24"/>
                <w:szCs w:val="24"/>
              </w:rPr>
              <w:t>сверлильный</w:t>
            </w:r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427BAC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01320248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427BAC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03" w:type="dxa"/>
          </w:tcPr>
          <w:p w:rsidR="00A73F78" w:rsidRPr="00457C19" w:rsidRDefault="00427BAC" w:rsidP="00582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токарный по дереву</w:t>
            </w:r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370D9A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01320141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427BAC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03" w:type="dxa"/>
          </w:tcPr>
          <w:p w:rsidR="00A73F78" w:rsidRPr="00457C19" w:rsidRDefault="00370D9A" w:rsidP="00A02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токарный по дереву</w:t>
            </w:r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370D9A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163000126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427BAC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003" w:type="dxa"/>
          </w:tcPr>
          <w:p w:rsidR="00A73F78" w:rsidRPr="00457C19" w:rsidRDefault="00370D9A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токарный по дереву</w:t>
            </w:r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370D9A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163000127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427BAC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A73F78" w:rsidRPr="00457C19" w:rsidRDefault="00370D9A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токарный по дереву</w:t>
            </w:r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370D9A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163000128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427BAC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003" w:type="dxa"/>
          </w:tcPr>
          <w:p w:rsidR="00A73F78" w:rsidRPr="00457C19" w:rsidRDefault="00370D9A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токарный по дереву</w:t>
            </w:r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370D9A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163000129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427BAC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003" w:type="dxa"/>
          </w:tcPr>
          <w:p w:rsidR="00A73F78" w:rsidRPr="00457C19" w:rsidRDefault="00370D9A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Заточный станок</w:t>
            </w:r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370D9A" w:rsidP="0037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427BAC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003" w:type="dxa"/>
          </w:tcPr>
          <w:p w:rsidR="00A73F78" w:rsidRPr="00457C19" w:rsidRDefault="00370D9A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Машина шлиф лента</w:t>
            </w:r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370D9A" w:rsidP="0037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427BAC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003" w:type="dxa"/>
          </w:tcPr>
          <w:p w:rsidR="00A73F78" w:rsidRPr="00457C19" w:rsidRDefault="00370D9A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токарный</w:t>
            </w:r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370D9A" w:rsidP="0037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7C19" w:rsidRDefault="00457C19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047001" w:rsidRDefault="00047001" w:rsidP="005637C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7001" w:rsidRDefault="00047001" w:rsidP="005637C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7001" w:rsidRDefault="00047001" w:rsidP="005637C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7C8" w:rsidRDefault="005637C8" w:rsidP="00563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ВЕДОМОСТЬ</w:t>
      </w:r>
    </w:p>
    <w:p w:rsidR="005637C8" w:rsidRDefault="005637C8" w:rsidP="00563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C19">
        <w:rPr>
          <w:rFonts w:ascii="Times New Roman" w:hAnsi="Times New Roman" w:cs="Times New Roman"/>
          <w:b/>
          <w:sz w:val="28"/>
          <w:szCs w:val="28"/>
        </w:rPr>
        <w:t xml:space="preserve"> материальных ценностей.</w:t>
      </w:r>
    </w:p>
    <w:p w:rsidR="00047001" w:rsidRDefault="00047001" w:rsidP="005637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6" w:type="dxa"/>
        <w:tblInd w:w="-459" w:type="dxa"/>
        <w:tblLayout w:type="fixed"/>
        <w:tblLook w:val="04A0"/>
      </w:tblPr>
      <w:tblGrid>
        <w:gridCol w:w="675"/>
        <w:gridCol w:w="4003"/>
        <w:gridCol w:w="825"/>
        <w:gridCol w:w="861"/>
        <w:gridCol w:w="1772"/>
        <w:gridCol w:w="2070"/>
      </w:tblGrid>
      <w:tr w:rsidR="005637C8" w:rsidTr="005637C8">
        <w:trPr>
          <w:trHeight w:val="600"/>
        </w:trPr>
        <w:tc>
          <w:tcPr>
            <w:tcW w:w="675" w:type="dxa"/>
            <w:vAlign w:val="center"/>
          </w:tcPr>
          <w:p w:rsidR="005637C8" w:rsidRPr="00457C19" w:rsidRDefault="005637C8" w:rsidP="00D05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3" w:type="dxa"/>
            <w:vAlign w:val="center"/>
          </w:tcPr>
          <w:p w:rsidR="005637C8" w:rsidRPr="00457C19" w:rsidRDefault="005637C8" w:rsidP="00D05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vAlign w:val="center"/>
          </w:tcPr>
          <w:p w:rsidR="005637C8" w:rsidRPr="00457C19" w:rsidRDefault="005637C8" w:rsidP="00D05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61" w:type="dxa"/>
            <w:vAlign w:val="center"/>
          </w:tcPr>
          <w:p w:rsidR="005637C8" w:rsidRPr="00457C19" w:rsidRDefault="005637C8" w:rsidP="00D05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772" w:type="dxa"/>
            <w:vAlign w:val="center"/>
          </w:tcPr>
          <w:p w:rsidR="005637C8" w:rsidRPr="00457C19" w:rsidRDefault="005637C8" w:rsidP="00D05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Инв. номер</w:t>
            </w:r>
          </w:p>
        </w:tc>
        <w:tc>
          <w:tcPr>
            <w:tcW w:w="2070" w:type="dxa"/>
            <w:vAlign w:val="center"/>
          </w:tcPr>
          <w:p w:rsidR="005637C8" w:rsidRPr="00457C19" w:rsidRDefault="005637C8" w:rsidP="00D05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637C8" w:rsidTr="005637C8">
        <w:tc>
          <w:tcPr>
            <w:tcW w:w="675" w:type="dxa"/>
          </w:tcPr>
          <w:p w:rsidR="005637C8" w:rsidRPr="00457C19" w:rsidRDefault="005637C8" w:rsidP="00D05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03" w:type="dxa"/>
          </w:tcPr>
          <w:p w:rsidR="005637C8" w:rsidRPr="00457C19" w:rsidRDefault="005637C8" w:rsidP="000B1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сверлильный</w:t>
            </w:r>
          </w:p>
        </w:tc>
        <w:tc>
          <w:tcPr>
            <w:tcW w:w="825" w:type="dxa"/>
          </w:tcPr>
          <w:p w:rsidR="005637C8" w:rsidRPr="00457C19" w:rsidRDefault="005637C8" w:rsidP="000B1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637C8" w:rsidRPr="00457C19" w:rsidRDefault="005637C8" w:rsidP="000B1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637C8" w:rsidRPr="00457C19" w:rsidRDefault="005637C8" w:rsidP="000B1B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01320248</w:t>
            </w:r>
          </w:p>
        </w:tc>
        <w:tc>
          <w:tcPr>
            <w:tcW w:w="2070" w:type="dxa"/>
          </w:tcPr>
          <w:p w:rsidR="005637C8" w:rsidRPr="00457C19" w:rsidRDefault="005637C8" w:rsidP="00D05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C8" w:rsidTr="005637C8">
        <w:tc>
          <w:tcPr>
            <w:tcW w:w="675" w:type="dxa"/>
          </w:tcPr>
          <w:p w:rsidR="005637C8" w:rsidRPr="00457C19" w:rsidRDefault="005637C8" w:rsidP="00D05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03" w:type="dxa"/>
          </w:tcPr>
          <w:p w:rsidR="005637C8" w:rsidRPr="00457C19" w:rsidRDefault="005637C8" w:rsidP="000B1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токарный по дереву</w:t>
            </w:r>
          </w:p>
        </w:tc>
        <w:tc>
          <w:tcPr>
            <w:tcW w:w="825" w:type="dxa"/>
          </w:tcPr>
          <w:p w:rsidR="005637C8" w:rsidRPr="00457C19" w:rsidRDefault="005637C8" w:rsidP="000B1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637C8" w:rsidRPr="00457C19" w:rsidRDefault="005637C8" w:rsidP="000B1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637C8" w:rsidRPr="00457C19" w:rsidRDefault="005637C8" w:rsidP="000B1B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01320141</w:t>
            </w:r>
          </w:p>
        </w:tc>
        <w:tc>
          <w:tcPr>
            <w:tcW w:w="2070" w:type="dxa"/>
          </w:tcPr>
          <w:p w:rsidR="005637C8" w:rsidRPr="00457C19" w:rsidRDefault="005637C8" w:rsidP="00D05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C8" w:rsidTr="005637C8">
        <w:tc>
          <w:tcPr>
            <w:tcW w:w="675" w:type="dxa"/>
          </w:tcPr>
          <w:p w:rsidR="005637C8" w:rsidRPr="00457C19" w:rsidRDefault="005637C8" w:rsidP="00D05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03" w:type="dxa"/>
          </w:tcPr>
          <w:p w:rsidR="005637C8" w:rsidRPr="00457C19" w:rsidRDefault="005637C8" w:rsidP="00D90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Станок токарный</w:t>
            </w:r>
          </w:p>
        </w:tc>
        <w:tc>
          <w:tcPr>
            <w:tcW w:w="825" w:type="dxa"/>
          </w:tcPr>
          <w:p w:rsidR="005637C8" w:rsidRPr="00457C19" w:rsidRDefault="005637C8" w:rsidP="00D90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637C8" w:rsidRPr="00457C19" w:rsidRDefault="005637C8" w:rsidP="00D90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637C8" w:rsidRPr="00457C19" w:rsidRDefault="005637C8" w:rsidP="00D90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5637C8" w:rsidRPr="00457C19" w:rsidRDefault="005637C8" w:rsidP="00D055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7C8" w:rsidRDefault="005637C8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047001" w:rsidRDefault="00047001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047001" w:rsidRDefault="00047001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047001" w:rsidRDefault="00047001" w:rsidP="00457C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Зам. директора по АХЧ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__________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/Г.А.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Салахиева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</w:t>
      </w:r>
    </w:p>
    <w:p w:rsidR="00047001" w:rsidRDefault="00047001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047001" w:rsidRPr="00457C19" w:rsidRDefault="00047001" w:rsidP="00457C19">
      <w:pPr>
        <w:rPr>
          <w:rFonts w:ascii="Times New Roman" w:hAnsi="Times New Roman" w:cs="Times New Roman"/>
          <w:b/>
          <w:sz w:val="24"/>
          <w:szCs w:val="24"/>
        </w:rPr>
      </w:pPr>
    </w:p>
    <w:sectPr w:rsidR="00047001" w:rsidRPr="00457C19" w:rsidSect="009D1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7C19"/>
    <w:rsid w:val="00047001"/>
    <w:rsid w:val="00096BC5"/>
    <w:rsid w:val="002143D7"/>
    <w:rsid w:val="00253198"/>
    <w:rsid w:val="00370D9A"/>
    <w:rsid w:val="00427BAC"/>
    <w:rsid w:val="00457C19"/>
    <w:rsid w:val="005637C8"/>
    <w:rsid w:val="00632FD4"/>
    <w:rsid w:val="008B41D8"/>
    <w:rsid w:val="009D1D49"/>
    <w:rsid w:val="00A73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3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Ильназон</dc:creator>
  <cp:keywords/>
  <dc:description/>
  <cp:lastModifiedBy>Ильназон</cp:lastModifiedBy>
  <cp:revision>4</cp:revision>
  <cp:lastPrinted>2013-05-04T06:51:00Z</cp:lastPrinted>
  <dcterms:created xsi:type="dcterms:W3CDTF">2013-01-11T14:49:00Z</dcterms:created>
  <dcterms:modified xsi:type="dcterms:W3CDTF">2013-05-04T06:52:00Z</dcterms:modified>
</cp:coreProperties>
</file>